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B7C1" w14:textId="77777777" w:rsidR="00B60C71" w:rsidRDefault="00000000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ANKIETA WERYFIKACYJNA</w:t>
      </w:r>
    </w:p>
    <w:p w14:paraId="133A2DC6" w14:textId="77777777" w:rsidR="00B60C71" w:rsidRDefault="00000000">
      <w:pPr>
        <w:pStyle w:val="Standard"/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wniosku o świadczenie pieniężne za zapewnienie zakwaterowania i wyżywienia obywatelom Ukrainy przybywającym na terytorium Rzeczypospolitej Polskiej, w związku z działaniami wojennymi prowadzonymi na terytorium Ukrainy</w:t>
      </w:r>
    </w:p>
    <w:p w14:paraId="39FAC36C" w14:textId="77777777" w:rsidR="00B60C71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</w:pPr>
      <w:r>
        <w:t>Imię i nazwisko lub nazwa podmiotu</w:t>
      </w:r>
    </w:p>
    <w:tbl>
      <w:tblPr>
        <w:tblW w:w="90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22"/>
        <w:gridCol w:w="324"/>
        <w:gridCol w:w="324"/>
        <w:gridCol w:w="322"/>
        <w:gridCol w:w="324"/>
        <w:gridCol w:w="324"/>
        <w:gridCol w:w="323"/>
        <w:gridCol w:w="324"/>
        <w:gridCol w:w="323"/>
        <w:gridCol w:w="323"/>
        <w:gridCol w:w="324"/>
        <w:gridCol w:w="324"/>
        <w:gridCol w:w="323"/>
        <w:gridCol w:w="323"/>
        <w:gridCol w:w="323"/>
        <w:gridCol w:w="324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37"/>
      </w:tblGrid>
      <w:tr w:rsidR="00B60C71" w14:paraId="241F02A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CC71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EC75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2371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5ED9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888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E11B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B1A1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721D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897E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8122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7CE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5674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77F4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C759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76F9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1FE6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948C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781C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74F6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B57B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030B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8694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9D7A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36A0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61C7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FE56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0A6C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C1A0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</w:tr>
      <w:tr w:rsidR="00B60C71" w14:paraId="0C7049B2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66F5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97E0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422B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44A2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F2F6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A7CD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348C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A6DE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5B7A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466F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1EEA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C3F7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7CC1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9710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0077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92D2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67F7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5B4E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7A61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BA2B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0925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9E4B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7286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38E6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AE90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B072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A8A1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1090" w14:textId="77777777" w:rsidR="00B60C71" w:rsidRDefault="00B60C71">
            <w:pPr>
              <w:pStyle w:val="Akapitzlist"/>
              <w:spacing w:after="0" w:line="240" w:lineRule="auto"/>
              <w:ind w:left="0"/>
            </w:pPr>
          </w:p>
        </w:tc>
      </w:tr>
    </w:tbl>
    <w:p w14:paraId="4AC7DC00" w14:textId="77777777" w:rsidR="00B60C71" w:rsidRDefault="00000000">
      <w:pPr>
        <w:pStyle w:val="Akapitzlist"/>
        <w:numPr>
          <w:ilvl w:val="0"/>
          <w:numId w:val="1"/>
        </w:numPr>
        <w:spacing w:before="120" w:after="0"/>
        <w:ind w:left="283" w:hanging="357"/>
      </w:pPr>
      <w:r>
        <w:t>Adres do korespondencji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60C71" w14:paraId="3D40937B" w14:textId="77777777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B786" w14:textId="77777777" w:rsidR="00B60C71" w:rsidRDefault="00B60C71">
            <w:pPr>
              <w:pStyle w:val="Standard"/>
              <w:spacing w:after="0" w:line="240" w:lineRule="auto"/>
            </w:pPr>
          </w:p>
        </w:tc>
      </w:tr>
    </w:tbl>
    <w:p w14:paraId="71669CA3" w14:textId="77777777" w:rsidR="00B60C71" w:rsidRDefault="00000000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</w:pPr>
      <w:r>
        <w:t>Informacje o nieruchomości – miejsce pobytu osób przyjętych do zakwaterowania*</w:t>
      </w:r>
    </w:p>
    <w:p w14:paraId="089419F2" w14:textId="77777777" w:rsidR="00B60C71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 xml:space="preserve">□ </w:t>
      </w:r>
      <w:r>
        <w:rPr>
          <w:rFonts w:cs="Calibri"/>
        </w:rPr>
        <w:t>lokal mieszkalny o powierzchni</w:t>
      </w:r>
      <w:r>
        <w:rPr>
          <w:rFonts w:cs="Calibri"/>
          <w:b/>
        </w:rPr>
        <w:t xml:space="preserve"> </w:t>
      </w:r>
      <w:r>
        <w:rPr>
          <w:rFonts w:cs="Calibri"/>
        </w:rPr>
        <w:t>________ m</w:t>
      </w:r>
      <w:r>
        <w:rPr>
          <w:rFonts w:cs="Calibri"/>
          <w:vertAlign w:val="superscript"/>
        </w:rPr>
        <w:t>2</w:t>
      </w:r>
      <w:r>
        <w:rPr>
          <w:rFonts w:cs="Calibri"/>
        </w:rPr>
        <w:t>,</w:t>
      </w:r>
    </w:p>
    <w:p w14:paraId="34B40ECA" w14:textId="77777777" w:rsidR="00B60C71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 xml:space="preserve">□ </w:t>
      </w:r>
      <w:r>
        <w:rPr>
          <w:rFonts w:cs="Calibri"/>
        </w:rPr>
        <w:t>dom jednorodzinny o powierzchni ________ m</w:t>
      </w:r>
      <w:r>
        <w:rPr>
          <w:rFonts w:cs="Calibri"/>
          <w:vertAlign w:val="superscript"/>
        </w:rPr>
        <w:t>2</w:t>
      </w:r>
      <w:r>
        <w:rPr>
          <w:rFonts w:cs="Calibri"/>
        </w:rPr>
        <w:t>,</w:t>
      </w:r>
    </w:p>
    <w:p w14:paraId="7AA825DC" w14:textId="77777777" w:rsidR="00B60C71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 xml:space="preserve">□ </w:t>
      </w:r>
      <w:r>
        <w:rPr>
          <w:rFonts w:cs="Calibri"/>
        </w:rPr>
        <w:t>inny rodzaj nieruchomości (podać jaki) ______________________________________</w:t>
      </w:r>
    </w:p>
    <w:p w14:paraId="1FC157E5" w14:textId="77777777" w:rsidR="00B60C71" w:rsidRDefault="00000000">
      <w:pPr>
        <w:pStyle w:val="Akapitzlist"/>
        <w:spacing w:after="120" w:line="360" w:lineRule="auto"/>
        <w:ind w:left="284" w:firstLine="284"/>
      </w:pPr>
      <w:r>
        <w:rPr>
          <w:rFonts w:cs="Calibri"/>
        </w:rPr>
        <w:t>o powierzchni ________ m</w:t>
      </w:r>
      <w:r>
        <w:rPr>
          <w:rFonts w:cs="Calibri"/>
          <w:vertAlign w:val="superscript"/>
        </w:rPr>
        <w:t>2</w:t>
      </w:r>
      <w:r>
        <w:rPr>
          <w:rFonts w:cs="Calibri"/>
        </w:rPr>
        <w:t>.</w:t>
      </w:r>
    </w:p>
    <w:p w14:paraId="5755A01E" w14:textId="77777777" w:rsidR="00B60C71" w:rsidRDefault="00000000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cs="Calibri"/>
        </w:rPr>
      </w:pPr>
      <w:r>
        <w:rPr>
          <w:rFonts w:cs="Calibri"/>
        </w:rPr>
        <w:t>Tytuł do dysponowania nieruchomością wymienioną w pkt. 3*</w:t>
      </w:r>
    </w:p>
    <w:p w14:paraId="0AEC7405" w14:textId="77777777" w:rsidR="00B60C71" w:rsidRDefault="00000000">
      <w:pPr>
        <w:pStyle w:val="Akapitzlist"/>
        <w:spacing w:after="0" w:line="360" w:lineRule="auto"/>
        <w:ind w:left="426" w:hanging="142"/>
      </w:pPr>
      <w:r>
        <w:rPr>
          <w:rFonts w:cs="Calibri"/>
          <w:b/>
        </w:rPr>
        <w:t xml:space="preserve">□ </w:t>
      </w:r>
      <w:r>
        <w:rPr>
          <w:rFonts w:cs="Calibri"/>
        </w:rPr>
        <w:t>własność,</w:t>
      </w:r>
    </w:p>
    <w:p w14:paraId="2C2BA47B" w14:textId="77777777" w:rsidR="00B60C71" w:rsidRDefault="00000000">
      <w:pPr>
        <w:pStyle w:val="Akapitzlist"/>
        <w:spacing w:after="0" w:line="360" w:lineRule="auto"/>
        <w:ind w:left="426" w:hanging="142"/>
      </w:pPr>
      <w:r>
        <w:rPr>
          <w:rFonts w:cs="Calibri"/>
          <w:b/>
        </w:rPr>
        <w:t xml:space="preserve">□ </w:t>
      </w:r>
      <w:r>
        <w:rPr>
          <w:rFonts w:cs="Calibri"/>
        </w:rPr>
        <w:t>najem, dzierżawa,</w:t>
      </w:r>
    </w:p>
    <w:p w14:paraId="2151D329" w14:textId="77777777" w:rsidR="00B60C71" w:rsidRDefault="00000000">
      <w:pPr>
        <w:pStyle w:val="Akapitzlist"/>
        <w:spacing w:after="0" w:line="360" w:lineRule="auto"/>
        <w:ind w:left="426" w:hanging="142"/>
      </w:pPr>
      <w:r>
        <w:rPr>
          <w:rFonts w:cs="Calibri"/>
          <w:b/>
        </w:rPr>
        <w:t>□</w:t>
      </w:r>
      <w:r>
        <w:rPr>
          <w:rFonts w:cs="Calibri"/>
        </w:rPr>
        <w:t xml:space="preserve"> inny tytuł do dysponowania nieruchomością.</w:t>
      </w:r>
    </w:p>
    <w:p w14:paraId="5B1E8284" w14:textId="77777777" w:rsidR="00B60C71" w:rsidRDefault="00000000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>Sposób zapewnienia wyżywienia*</w:t>
      </w:r>
    </w:p>
    <w:p w14:paraId="3C81EBC1" w14:textId="77777777" w:rsidR="00B60C71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 xml:space="preserve">□ </w:t>
      </w:r>
      <w:r>
        <w:rPr>
          <w:rFonts w:cs="Calibri"/>
        </w:rPr>
        <w:t>w ramach prowadzonego gospodarstwa domowego,</w:t>
      </w:r>
    </w:p>
    <w:p w14:paraId="5F3E10DF" w14:textId="77777777" w:rsidR="00B60C71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>□</w:t>
      </w:r>
      <w:r>
        <w:rPr>
          <w:rFonts w:cs="Calibri"/>
        </w:rPr>
        <w:t xml:space="preserve"> catering lub inne formy wyżywienia.</w:t>
      </w:r>
    </w:p>
    <w:p w14:paraId="6B1A18F8" w14:textId="77777777" w:rsidR="00B60C71" w:rsidRDefault="00000000">
      <w:pPr>
        <w:pStyle w:val="Akapitzlist"/>
      </w:pPr>
      <w:r>
        <w:t>*proszę zakreślić „X” w odpowiednim polu</w:t>
      </w:r>
    </w:p>
    <w:p w14:paraId="633CD9C1" w14:textId="77777777" w:rsidR="00B60C71" w:rsidRDefault="00B60C71">
      <w:pPr>
        <w:pStyle w:val="Akapitzlist"/>
      </w:pPr>
    </w:p>
    <w:p w14:paraId="307A9E1A" w14:textId="77777777" w:rsidR="00B60C71" w:rsidRDefault="00000000">
      <w:pPr>
        <w:pStyle w:val="Akapitzlist"/>
        <w:ind w:left="0"/>
      </w:pPr>
      <w:r>
        <w:t>Oświadczam, że osobom wymienionym we wniosku oraz w kartach osób przyjętych do zakwaterowania zapewniono na koszt wnioskodawcy całodniowe zakwaterowanie i wyżywienie oraz że osoby te spełniają inne warunki określone w ustawie z dnia 12 marca 2022 r. o pomocy obywatelom Ukrainy w związku z konfliktem zbrojnym na terytorium tego państwa uprawniające do przyznania świadczenia pieniężnego, o którym mowa w art. 13 ustawy.</w:t>
      </w:r>
    </w:p>
    <w:p w14:paraId="6B100EE1" w14:textId="77777777" w:rsidR="00B60C71" w:rsidRDefault="00B60C71">
      <w:pPr>
        <w:pStyle w:val="Akapitzlist"/>
      </w:pPr>
    </w:p>
    <w:p w14:paraId="6217B9DC" w14:textId="77777777" w:rsidR="00B60C71" w:rsidRDefault="00000000">
      <w:pPr>
        <w:pStyle w:val="Akapitzlist"/>
        <w:jc w:val="right"/>
      </w:pPr>
      <w:r>
        <w:t>Kobierzyce, .....................................................................</w:t>
      </w:r>
    </w:p>
    <w:p w14:paraId="43420AF5" w14:textId="77777777" w:rsidR="00B60C71" w:rsidRDefault="00000000">
      <w:pPr>
        <w:pStyle w:val="Akapitzlist"/>
        <w:jc w:val="right"/>
      </w:pPr>
      <w:r>
        <w:t>(data i podpis osoby składającej wniosek /</w:t>
      </w:r>
    </w:p>
    <w:p w14:paraId="57AB3145" w14:textId="77777777" w:rsidR="00B60C71" w:rsidRDefault="00000000">
      <w:pPr>
        <w:pStyle w:val="Akapitzlist"/>
        <w:jc w:val="right"/>
      </w:pPr>
      <w:r>
        <w:t>podpis dokumentu elektronicznego)</w:t>
      </w:r>
    </w:p>
    <w:sectPr w:rsidR="00B60C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51A6" w14:textId="77777777" w:rsidR="009B32B0" w:rsidRDefault="009B32B0">
      <w:pPr>
        <w:spacing w:after="0" w:line="240" w:lineRule="auto"/>
      </w:pPr>
      <w:r>
        <w:separator/>
      </w:r>
    </w:p>
  </w:endnote>
  <w:endnote w:type="continuationSeparator" w:id="0">
    <w:p w14:paraId="490EF0E9" w14:textId="77777777" w:rsidR="009B32B0" w:rsidRDefault="009B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520D" w14:textId="77777777" w:rsidR="009B32B0" w:rsidRDefault="009B32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2C750F" w14:textId="77777777" w:rsidR="009B32B0" w:rsidRDefault="009B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2AA6"/>
    <w:multiLevelType w:val="multilevel"/>
    <w:tmpl w:val="BB44B60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44412561">
    <w:abstractNumId w:val="0"/>
  </w:num>
  <w:num w:numId="2" w16cid:durableId="920139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0C71"/>
    <w:rsid w:val="009B32B0"/>
    <w:rsid w:val="00B60C71"/>
    <w:rsid w:val="00C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4B71"/>
  <w15:docId w15:val="{45098FFE-C51F-41FF-AD7B-EDB27B0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 Dorota</dc:creator>
  <cp:lastModifiedBy>Paweł Eljasiński</cp:lastModifiedBy>
  <cp:revision>2</cp:revision>
  <cp:lastPrinted>2022-04-22T08:57:00Z</cp:lastPrinted>
  <dcterms:created xsi:type="dcterms:W3CDTF">2024-03-06T07:24:00Z</dcterms:created>
  <dcterms:modified xsi:type="dcterms:W3CDTF">2024-03-06T07:24:00Z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